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4B" w:rsidRPr="00667F4B" w:rsidRDefault="00667F4B" w:rsidP="00667F4B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4B">
        <w:rPr>
          <w:rFonts w:ascii="Times New Roman" w:hAnsi="Times New Roman" w:cs="Times New Roman"/>
          <w:b/>
          <w:sz w:val="28"/>
          <w:szCs w:val="28"/>
        </w:rPr>
        <w:t>Оплата организационного взноса</w:t>
      </w:r>
    </w:p>
    <w:p w:rsidR="00667F4B" w:rsidRPr="00667F4B" w:rsidRDefault="00667F4B" w:rsidP="00667F4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667F4B" w:rsidRPr="00667F4B" w:rsidRDefault="00667F4B" w:rsidP="00667F4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667F4B">
        <w:rPr>
          <w:rFonts w:ascii="Times New Roman" w:hAnsi="Times New Roman"/>
          <w:b/>
          <w:i/>
          <w:sz w:val="24"/>
          <w:szCs w:val="24"/>
        </w:rPr>
        <w:t>1. Оплата квитанцией через банк.</w:t>
      </w:r>
    </w:p>
    <w:p w:rsidR="00667F4B" w:rsidRPr="00667F4B" w:rsidRDefault="00667F4B" w:rsidP="00667F4B">
      <w:pPr>
        <w:pStyle w:val="a6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667F4B">
        <w:rPr>
          <w:rFonts w:ascii="Times New Roman" w:hAnsi="Times New Roman"/>
          <w:sz w:val="24"/>
          <w:szCs w:val="24"/>
        </w:rPr>
        <w:t xml:space="preserve">Заполнив бланк, можно оплатить </w:t>
      </w:r>
      <w:proofErr w:type="spellStart"/>
      <w:r w:rsidRPr="00667F4B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667F4B">
        <w:rPr>
          <w:rFonts w:ascii="Times New Roman" w:hAnsi="Times New Roman"/>
          <w:sz w:val="24"/>
          <w:szCs w:val="24"/>
        </w:rPr>
        <w:t xml:space="preserve"> в любом отделении Сбербанка. Скачать или заполнить бланк </w:t>
      </w:r>
      <w:proofErr w:type="spellStart"/>
      <w:r w:rsidRPr="00667F4B">
        <w:rPr>
          <w:rFonts w:ascii="Times New Roman" w:hAnsi="Times New Roman"/>
          <w:sz w:val="24"/>
          <w:szCs w:val="24"/>
        </w:rPr>
        <w:t>онлайн</w:t>
      </w:r>
      <w:proofErr w:type="spellEnd"/>
      <w:r w:rsidRPr="00667F4B">
        <w:rPr>
          <w:rFonts w:ascii="Times New Roman" w:hAnsi="Times New Roman"/>
          <w:sz w:val="24"/>
          <w:szCs w:val="24"/>
        </w:rPr>
        <w:t xml:space="preserve"> </w:t>
      </w:r>
      <w:r w:rsidRPr="00667F4B">
        <w:rPr>
          <w:rFonts w:ascii="Times New Roman" w:hAnsi="Times New Roman"/>
          <w:b/>
          <w:sz w:val="24"/>
          <w:szCs w:val="24"/>
        </w:rPr>
        <w:t>https://e-koncept.ru/oplata.html</w:t>
      </w:r>
      <w:r w:rsidRPr="00667F4B">
        <w:rPr>
          <w:rStyle w:val="a3"/>
          <w:rFonts w:ascii="Times New Roman" w:hAnsi="Times New Roman"/>
          <w:b/>
          <w:sz w:val="24"/>
          <w:szCs w:val="24"/>
        </w:rPr>
        <w:t xml:space="preserve">. </w:t>
      </w:r>
      <w:r w:rsidRPr="00667F4B">
        <w:rPr>
          <w:rFonts w:ascii="Times New Roman" w:hAnsi="Times New Roman"/>
          <w:sz w:val="24"/>
          <w:szCs w:val="24"/>
        </w:rPr>
        <w:t>После оплаты нужно в произвольной форме сообщить об оплате. Квитанцию высылать не надо.</w:t>
      </w:r>
      <w:r w:rsidRPr="00667F4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67F4B" w:rsidRPr="00667F4B" w:rsidRDefault="00667F4B" w:rsidP="00667F4B">
      <w:pPr>
        <w:pStyle w:val="a6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709"/>
        <w:gridCol w:w="2212"/>
        <w:gridCol w:w="718"/>
        <w:gridCol w:w="259"/>
        <w:gridCol w:w="236"/>
        <w:gridCol w:w="402"/>
        <w:gridCol w:w="142"/>
        <w:gridCol w:w="425"/>
        <w:gridCol w:w="317"/>
        <w:gridCol w:w="592"/>
        <w:gridCol w:w="2274"/>
      </w:tblGrid>
      <w:tr w:rsidR="00667F4B" w:rsidRPr="00667F4B" w:rsidTr="00E12D8E">
        <w:trPr>
          <w:cantSplit/>
          <w:trHeight w:val="435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F4B" w:rsidRPr="00667F4B" w:rsidRDefault="00667F4B" w:rsidP="00E12D8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</w:rPr>
              <w:t>Извещение</w:t>
            </w: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757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7245" cy="1555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F4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Форма №ПД-4</w:t>
            </w:r>
          </w:p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«МЦИТО»</w:t>
            </w:r>
          </w:p>
        </w:tc>
      </w:tr>
      <w:tr w:rsidR="00667F4B" w:rsidRPr="00667F4B" w:rsidTr="00E12D8E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667F4B" w:rsidRPr="00667F4B" w:rsidTr="00E12D8E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6"/>
              </w:rPr>
              <w:t>4345980140</w:t>
            </w:r>
            <w:r w:rsidRPr="00667F4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667F4B">
              <w:rPr>
                <w:rFonts w:ascii="Times New Roman" w:eastAsia="Times New Roman" w:hAnsi="Times New Roman" w:cs="Times New Roman"/>
                <w:sz w:val="18"/>
                <w:szCs w:val="16"/>
              </w:rPr>
              <w:t>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40703810327000000011</w:t>
            </w:r>
          </w:p>
        </w:tc>
      </w:tr>
      <w:tr w:rsidR="00667F4B" w:rsidRPr="00667F4B" w:rsidTr="00E12D8E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667F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(ИНН получателя платежа</w:t>
            </w: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)                                  (номер счёта получателя платежа)</w:t>
            </w:r>
          </w:p>
        </w:tc>
      </w:tr>
      <w:tr w:rsidR="00667F4B" w:rsidRPr="00667F4B" w:rsidTr="00E12D8E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Кировское отделение №8612 </w:t>
            </w:r>
          </w:p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Волго-Вятского банка ПАО Сбербанк</w:t>
            </w:r>
            <w:proofErr w:type="gramStart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Киров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043304609</w:t>
            </w:r>
          </w:p>
        </w:tc>
      </w:tr>
      <w:tr w:rsidR="00667F4B" w:rsidRPr="00667F4B" w:rsidTr="00E12D8E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667F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667F4B" w:rsidRPr="00667F4B" w:rsidTr="00E12D8E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30101810500000000609</w:t>
            </w:r>
          </w:p>
        </w:tc>
      </w:tr>
      <w:tr w:rsidR="00667F4B" w:rsidRPr="00667F4B" w:rsidTr="00E12D8E">
        <w:trPr>
          <w:cantSplit/>
          <w:trHeight w:val="236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ОКТМО 33701000  </w:t>
            </w:r>
          </w:p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VI </w:t>
            </w: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Конференция СНИ</w:t>
            </w:r>
          </w:p>
        </w:tc>
      </w:tr>
      <w:tr w:rsidR="00667F4B" w:rsidRPr="00667F4B" w:rsidTr="00E12D8E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(наименование платежа) </w:t>
            </w:r>
          </w:p>
        </w:tc>
      </w:tr>
      <w:tr w:rsidR="00667F4B" w:rsidRPr="00667F4B" w:rsidTr="00E12D8E">
        <w:trPr>
          <w:cantSplit/>
          <w:trHeight w:val="7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7F4B" w:rsidRPr="00667F4B" w:rsidTr="00E12D8E">
        <w:trPr>
          <w:cantSplit/>
          <w:trHeight w:val="18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7F4B" w:rsidRPr="00667F4B" w:rsidTr="00E12D8E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Сумма платежа: ________ руб.  ______ коп.  Сумма платы за услуги: ____ руб. ____ коп.</w:t>
            </w:r>
          </w:p>
        </w:tc>
      </w:tr>
      <w:tr w:rsidR="00667F4B" w:rsidRPr="00667F4B" w:rsidTr="00E12D8E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667F4B" w:rsidRPr="00667F4B" w:rsidTr="00E12D8E">
        <w:trPr>
          <w:cantSplit/>
          <w:trHeight w:val="4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</w:t>
            </w:r>
            <w:proofErr w:type="gramEnd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согласен.                                        </w:t>
            </w:r>
            <w:r w:rsidRPr="00667F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Подпись плательщика</w:t>
            </w:r>
          </w:p>
        </w:tc>
      </w:tr>
      <w:tr w:rsidR="00667F4B" w:rsidRPr="00667F4B" w:rsidTr="00E12D8E">
        <w:trPr>
          <w:cantSplit/>
          <w:trHeight w:val="165"/>
        </w:trPr>
        <w:tc>
          <w:tcPr>
            <w:tcW w:w="2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67F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Квитанция</w:t>
            </w: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67F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Кассир</w:t>
            </w:r>
          </w:p>
          <w:p w:rsidR="00667F4B" w:rsidRPr="00667F4B" w:rsidRDefault="00667F4B" w:rsidP="00E1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67F4B" w:rsidRPr="00667F4B" w:rsidTr="00E12D8E">
        <w:trPr>
          <w:cantSplit/>
          <w:trHeight w:val="15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АНО ДПО «МЦИТО»</w:t>
            </w:r>
          </w:p>
        </w:tc>
      </w:tr>
      <w:tr w:rsidR="00667F4B" w:rsidRPr="00667F4B" w:rsidTr="00E12D8E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667F4B" w:rsidRPr="00667F4B" w:rsidTr="00E12D8E">
        <w:trPr>
          <w:cantSplit/>
          <w:trHeight w:val="10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6"/>
              </w:rPr>
              <w:t>4345980140</w:t>
            </w:r>
            <w:r w:rsidRPr="00667F4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667F4B">
              <w:rPr>
                <w:rFonts w:ascii="Times New Roman" w:eastAsia="Times New Roman" w:hAnsi="Times New Roman" w:cs="Times New Roman"/>
                <w:sz w:val="18"/>
                <w:szCs w:val="16"/>
              </w:rPr>
              <w:t>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40703810327000000011</w:t>
            </w:r>
          </w:p>
        </w:tc>
      </w:tr>
      <w:tr w:rsidR="00667F4B" w:rsidRPr="00667F4B" w:rsidTr="00E12D8E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(ИНН получателя платежа)                                  (номер счёта получателя платежа)</w:t>
            </w:r>
          </w:p>
        </w:tc>
      </w:tr>
      <w:tr w:rsidR="00667F4B" w:rsidRPr="00667F4B" w:rsidTr="00E12D8E">
        <w:trPr>
          <w:cantSplit/>
          <w:trHeight w:val="9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Кировское отделение №8612 </w:t>
            </w:r>
          </w:p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Волго-Вятского банка ПАО Сбербанк</w:t>
            </w:r>
            <w:proofErr w:type="gramStart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Киров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043304609</w:t>
            </w:r>
          </w:p>
        </w:tc>
      </w:tr>
      <w:tr w:rsidR="00667F4B" w:rsidRPr="00667F4B" w:rsidTr="00E12D8E">
        <w:trPr>
          <w:cantSplit/>
          <w:trHeight w:val="16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667F4B" w:rsidRPr="00667F4B" w:rsidTr="00E12D8E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./</w:t>
            </w:r>
            <w:proofErr w:type="spellStart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30101810500000000609</w:t>
            </w:r>
          </w:p>
        </w:tc>
      </w:tr>
      <w:tr w:rsidR="00667F4B" w:rsidRPr="00667F4B" w:rsidTr="00E12D8E">
        <w:trPr>
          <w:cantSplit/>
          <w:trHeight w:val="327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ОКТМО 33701000   </w:t>
            </w:r>
          </w:p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VI </w:t>
            </w: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Конференция СНИ</w:t>
            </w:r>
          </w:p>
        </w:tc>
      </w:tr>
      <w:tr w:rsidR="00667F4B" w:rsidRPr="00667F4B" w:rsidTr="00E12D8E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(наименование платежа)</w:t>
            </w:r>
          </w:p>
        </w:tc>
      </w:tr>
      <w:tr w:rsidR="00667F4B" w:rsidRPr="00667F4B" w:rsidTr="00E12D8E">
        <w:trPr>
          <w:cantSplit/>
          <w:trHeight w:val="7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67F4B" w:rsidRPr="00667F4B" w:rsidTr="00E12D8E">
        <w:trPr>
          <w:cantSplit/>
          <w:trHeight w:val="18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1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7F4B" w:rsidRPr="00667F4B" w:rsidTr="00E12D8E">
        <w:trPr>
          <w:cantSplit/>
          <w:trHeight w:val="135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Сумма платежа: ________ руб.  ___</w:t>
            </w: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__ коп.  Сумма платы за услуги: ____ руб. </w:t>
            </w:r>
            <w:proofErr w:type="spellStart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____коп</w:t>
            </w:r>
            <w:proofErr w:type="spellEnd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7F4B" w:rsidRPr="00667F4B" w:rsidTr="00E12D8E">
        <w:trPr>
          <w:cantSplit/>
          <w:trHeight w:val="1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667F4B" w:rsidRPr="00667F4B" w:rsidTr="00E12D8E">
        <w:trPr>
          <w:cantSplit/>
          <w:trHeight w:val="420"/>
        </w:trPr>
        <w:tc>
          <w:tcPr>
            <w:tcW w:w="27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57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67F4B" w:rsidRPr="00667F4B" w:rsidRDefault="00667F4B" w:rsidP="00E12D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</w:t>
            </w:r>
            <w:proofErr w:type="gramEnd"/>
            <w:r w:rsidRPr="00667F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согласен.                                        </w:t>
            </w:r>
            <w:r w:rsidRPr="00667F4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Подпись плательщика</w:t>
            </w:r>
          </w:p>
          <w:p w:rsidR="00667F4B" w:rsidRPr="00667F4B" w:rsidRDefault="00667F4B" w:rsidP="00E12D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7F4B" w:rsidRPr="00667F4B" w:rsidRDefault="00667F4B" w:rsidP="00667F4B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67F4B" w:rsidRPr="00667F4B" w:rsidRDefault="00667F4B" w:rsidP="00667F4B">
      <w:pPr>
        <w:tabs>
          <w:tab w:val="left" w:pos="284"/>
          <w:tab w:val="left" w:pos="851"/>
        </w:tabs>
        <w:spacing w:after="0" w:line="240" w:lineRule="auto"/>
        <w:ind w:left="927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667F4B">
        <w:rPr>
          <w:rFonts w:ascii="Times New Roman" w:hAnsi="Times New Roman" w:cs="Times New Roman"/>
          <w:b/>
          <w:i/>
          <w:sz w:val="24"/>
          <w:szCs w:val="24"/>
        </w:rPr>
        <w:t xml:space="preserve">2. Другие способы можно найти на сайте http://e-koncept.ru/check/ </w:t>
      </w:r>
    </w:p>
    <w:p w:rsidR="00667F4B" w:rsidRPr="00667F4B" w:rsidRDefault="00667F4B" w:rsidP="00667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 xml:space="preserve">Оплата по банковским картам (VISA / MASTERCARD),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>, МТС, Мегафон, сал</w:t>
      </w:r>
      <w:r w:rsidRPr="00667F4B">
        <w:rPr>
          <w:rFonts w:ascii="Times New Roman" w:hAnsi="Times New Roman" w:cs="Times New Roman"/>
          <w:sz w:val="24"/>
          <w:szCs w:val="24"/>
        </w:rPr>
        <w:t>о</w:t>
      </w:r>
      <w:r w:rsidRPr="00667F4B">
        <w:rPr>
          <w:rFonts w:ascii="Times New Roman" w:hAnsi="Times New Roman" w:cs="Times New Roman"/>
          <w:sz w:val="24"/>
          <w:szCs w:val="24"/>
        </w:rPr>
        <w:t>ны связи «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Евросеть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 xml:space="preserve">» и «Связной», интернет-банк «Альфа-Клик», сервис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Сбербанк-Онлайн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Ocean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Промсвязьбанк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 xml:space="preserve">, Втб24,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Петрокоммерц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 xml:space="preserve">, МЕЖТОПЭНЕРГО,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Интеза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 xml:space="preserve">, кошелек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667F4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67F4B">
        <w:rPr>
          <w:rFonts w:ascii="Times New Roman" w:hAnsi="Times New Roman" w:cs="Times New Roman"/>
          <w:sz w:val="24"/>
          <w:szCs w:val="24"/>
        </w:rPr>
        <w:t>еньги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Qiwi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EasyPay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>, Единая ка</w:t>
      </w:r>
      <w:r w:rsidRPr="00667F4B">
        <w:rPr>
          <w:rFonts w:ascii="Times New Roman" w:hAnsi="Times New Roman" w:cs="Times New Roman"/>
          <w:sz w:val="24"/>
          <w:szCs w:val="24"/>
        </w:rPr>
        <w:t>с</w:t>
      </w:r>
      <w:r w:rsidRPr="00667F4B">
        <w:rPr>
          <w:rFonts w:ascii="Times New Roman" w:hAnsi="Times New Roman" w:cs="Times New Roman"/>
          <w:sz w:val="24"/>
          <w:szCs w:val="24"/>
        </w:rPr>
        <w:t xml:space="preserve">са,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TeleMoney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HandyBank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 xml:space="preserve">, терминал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Qiwi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Элекснет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МобилЭлемент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F4B">
        <w:rPr>
          <w:rFonts w:ascii="Times New Roman" w:hAnsi="Times New Roman" w:cs="Times New Roman"/>
          <w:sz w:val="24"/>
          <w:szCs w:val="24"/>
        </w:rPr>
        <w:t>Кассира.нет</w:t>
      </w:r>
      <w:proofErr w:type="spellEnd"/>
      <w:r w:rsidRPr="00667F4B">
        <w:rPr>
          <w:rFonts w:ascii="Times New Roman" w:hAnsi="Times New Roman" w:cs="Times New Roman"/>
          <w:sz w:val="24"/>
          <w:szCs w:val="24"/>
        </w:rPr>
        <w:t>.</w:t>
      </w:r>
    </w:p>
    <w:p w:rsidR="00667F4B" w:rsidRPr="00667F4B" w:rsidRDefault="00667F4B" w:rsidP="00667F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7F4B" w:rsidRPr="00667F4B" w:rsidRDefault="00667F4B" w:rsidP="00667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F4B">
        <w:rPr>
          <w:rFonts w:ascii="Times New Roman" w:hAnsi="Times New Roman" w:cs="Times New Roman"/>
          <w:sz w:val="24"/>
          <w:szCs w:val="24"/>
        </w:rPr>
        <w:t xml:space="preserve">После оплаты сообщить на электронную почту </w:t>
      </w:r>
      <w:proofErr w:type="spellStart"/>
      <w:r w:rsidRPr="00667F4B">
        <w:rPr>
          <w:rFonts w:ascii="Times New Roman" w:hAnsi="Times New Roman" w:cs="Times New Roman"/>
          <w:b/>
          <w:sz w:val="24"/>
          <w:szCs w:val="24"/>
        </w:rPr>
        <w:t>koncept@e-koncept.ru</w:t>
      </w:r>
      <w:proofErr w:type="spellEnd"/>
      <w:r w:rsidRPr="00667F4B">
        <w:rPr>
          <w:rStyle w:val="a3"/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667F4B" w:rsidRPr="00A7036E" w:rsidRDefault="00667F4B" w:rsidP="00667F4B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667F4B" w:rsidRPr="00255E8A" w:rsidRDefault="00667F4B" w:rsidP="00667F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7F4B" w:rsidRPr="00255E8A" w:rsidRDefault="00667F4B" w:rsidP="00667F4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04239" w:rsidRDefault="00904239"/>
    <w:sectPr w:rsidR="00904239" w:rsidSect="00667F4B">
      <w:footerReference w:type="first" r:id="rId5"/>
      <w:pgSz w:w="11906" w:h="16838"/>
      <w:pgMar w:top="816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5A5" w:rsidRDefault="0090423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5" type="#_x0000_t202" style="position:absolute;margin-left:-28.35pt;margin-top:-6.1pt;width:594.9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" filled="f" stroked="f">
          <v:textbox>
            <w:txbxContent>
              <w:p w:rsidR="003D65A5" w:rsidRPr="00EC2460" w:rsidRDefault="00904239" w:rsidP="003D65A5">
                <w:pPr>
                  <w:jc w:val="center"/>
                  <w:rPr>
                    <w:rFonts w:ascii="Cambria" w:hAnsi="Cambria"/>
                    <w:b/>
                    <w:color w:val="595959"/>
                    <w:sz w:val="20"/>
                    <w:szCs w:val="20"/>
                  </w:rPr>
                </w:pPr>
                <w:r w:rsidRPr="00EC2460">
                  <w:rPr>
                    <w:rFonts w:ascii="Cambria" w:hAnsi="Cambria"/>
                    <w:b/>
                    <w:color w:val="595959"/>
                    <w:sz w:val="20"/>
                    <w:szCs w:val="20"/>
                  </w:rPr>
                  <w:t>Свидете</w:t>
                </w:r>
                <w:r w:rsidRPr="00EC2460">
                  <w:rPr>
                    <w:rFonts w:ascii="Cambria" w:hAnsi="Cambria"/>
                    <w:b/>
                    <w:color w:val="595959"/>
                    <w:sz w:val="20"/>
                    <w:szCs w:val="20"/>
                  </w:rPr>
                  <w:t>льство о регистрации средства массовой информации Эл № ФС 77-49965 от 09.06.2012</w:t>
                </w:r>
              </w:p>
            </w:txbxContent>
          </v:textbox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667F4B"/>
    <w:rsid w:val="00667F4B"/>
    <w:rsid w:val="0090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7F4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67F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67F4B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uiPriority w:val="99"/>
    <w:semiHidden/>
    <w:rsid w:val="00667F4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667F4B"/>
    <w:rPr>
      <w:rFonts w:ascii="Cambria" w:eastAsia="Times New Roman" w:hAnsi="Cambria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6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Usersecretar</dc:creator>
  <cp:keywords/>
  <dc:description/>
  <cp:lastModifiedBy>Usersecretar</cp:lastModifiedBy>
  <cp:revision>2</cp:revision>
  <dcterms:created xsi:type="dcterms:W3CDTF">2017-03-15T12:30:00Z</dcterms:created>
  <dcterms:modified xsi:type="dcterms:W3CDTF">2017-03-15T12:30:00Z</dcterms:modified>
</cp:coreProperties>
</file>